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69" w:rsidRPr="00081300" w:rsidRDefault="00B86669" w:rsidP="00B86669">
      <w:pPr>
        <w:jc w:val="center"/>
        <w:rPr>
          <w:sz w:val="28"/>
          <w:szCs w:val="28"/>
        </w:rPr>
      </w:pPr>
      <w:r w:rsidRPr="00081300">
        <w:rPr>
          <w:sz w:val="28"/>
          <w:szCs w:val="28"/>
        </w:rPr>
        <w:t xml:space="preserve">Протокол соревнований по легкой атлетике. </w:t>
      </w:r>
      <w:r w:rsidR="00DC6027">
        <w:rPr>
          <w:b/>
          <w:sz w:val="28"/>
          <w:szCs w:val="28"/>
        </w:rPr>
        <w:t>Прыжок в длину</w:t>
      </w:r>
      <w:r w:rsidRPr="00081300">
        <w:rPr>
          <w:sz w:val="28"/>
          <w:szCs w:val="28"/>
        </w:rPr>
        <w:t xml:space="preserve">, </w:t>
      </w:r>
      <w:r w:rsidR="00DC6027">
        <w:rPr>
          <w:sz w:val="28"/>
          <w:szCs w:val="28"/>
        </w:rPr>
        <w:t>девочки</w:t>
      </w:r>
    </w:p>
    <w:p w:rsidR="00B86669" w:rsidRPr="00081300" w:rsidRDefault="00B86669" w:rsidP="00B86669">
      <w:pPr>
        <w:rPr>
          <w:sz w:val="28"/>
          <w:szCs w:val="28"/>
        </w:rPr>
      </w:pPr>
      <w:r w:rsidRPr="00081300">
        <w:rPr>
          <w:sz w:val="28"/>
          <w:szCs w:val="28"/>
        </w:rPr>
        <w:t>3 классы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84"/>
        <w:gridCol w:w="3064"/>
        <w:gridCol w:w="1559"/>
        <w:gridCol w:w="1985"/>
        <w:gridCol w:w="1559"/>
      </w:tblGrid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Номер школы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Стартовый номер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Место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FF0000"/>
                <w:sz w:val="28"/>
                <w:szCs w:val="28"/>
              </w:rPr>
              <w:t>23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proofErr w:type="spellStart"/>
            <w:r w:rsidRPr="00DC6027">
              <w:rPr>
                <w:rFonts w:ascii="Calibri" w:hAnsi="Calibri" w:cs="Calibri"/>
                <w:color w:val="FF0000"/>
                <w:sz w:val="28"/>
                <w:szCs w:val="28"/>
              </w:rPr>
              <w:t>Канавина</w:t>
            </w:r>
            <w:proofErr w:type="spellEnd"/>
            <w:r w:rsidRPr="00DC6027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Ульяна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FF0000"/>
                <w:sz w:val="28"/>
                <w:szCs w:val="28"/>
              </w:rPr>
              <w:t>140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FF0000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FF0000"/>
                <w:sz w:val="28"/>
                <w:szCs w:val="28"/>
              </w:rPr>
              <w:t>1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Колтина</w:t>
            </w:r>
            <w:proofErr w:type="spellEnd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Тетеева</w:t>
            </w:r>
            <w:proofErr w:type="spellEnd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Е</w:t>
            </w: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вгения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Баборико</w:t>
            </w:r>
            <w:proofErr w:type="spellEnd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Мозгина</w:t>
            </w:r>
            <w:proofErr w:type="spellEnd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2,8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Богомолова Валерия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Ковалева Мария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2,5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Шарапова Вероника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2,15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B050"/>
                <w:sz w:val="28"/>
                <w:szCs w:val="28"/>
              </w:rPr>
              <w:t>76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B050"/>
                <w:sz w:val="28"/>
                <w:szCs w:val="28"/>
              </w:rPr>
              <w:t>Авдеева Лиза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B050"/>
                <w:sz w:val="28"/>
                <w:szCs w:val="28"/>
              </w:rPr>
              <w:t>1.1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B050"/>
                <w:sz w:val="28"/>
                <w:szCs w:val="28"/>
              </w:rPr>
              <w:t>2,9</w:t>
            </w:r>
            <w:r>
              <w:rPr>
                <w:rFonts w:ascii="Calibri" w:hAnsi="Calibri" w:cs="Calibri"/>
                <w:color w:val="00B05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B050"/>
                <w:sz w:val="28"/>
                <w:szCs w:val="28"/>
              </w:rPr>
              <w:t>2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Макарова Мария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17.3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2,7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Мокочунина</w:t>
            </w:r>
            <w:proofErr w:type="spellEnd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Вероника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2,7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Кудряшова София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19.1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Головина Оля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2,5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Бадалова</w:t>
            </w:r>
            <w:proofErr w:type="spellEnd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Соня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Манилова Елизавета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2,6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Матвеева Анастасия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СШИ 6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Векшина Полина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2,4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Балабохина</w:t>
            </w:r>
            <w:proofErr w:type="spellEnd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Зинченко Анастасия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Барановская Софья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2,65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B050"/>
                <w:sz w:val="28"/>
                <w:szCs w:val="28"/>
              </w:rPr>
              <w:t>99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B050"/>
                <w:sz w:val="28"/>
                <w:szCs w:val="28"/>
              </w:rPr>
              <w:t>Фандеева Саша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B050"/>
                <w:sz w:val="28"/>
                <w:szCs w:val="28"/>
              </w:rPr>
              <w:t>147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B050"/>
                <w:sz w:val="28"/>
                <w:szCs w:val="28"/>
              </w:rPr>
              <w:t>2,9</w:t>
            </w:r>
            <w:r>
              <w:rPr>
                <w:rFonts w:ascii="Calibri" w:hAnsi="Calibri" w:cs="Calibri"/>
                <w:color w:val="00B05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B050"/>
                <w:sz w:val="28"/>
                <w:szCs w:val="28"/>
              </w:rPr>
              <w:t>2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Сафонова Саша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2,55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Волкова Дарья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2,25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Салова Анна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Арсеньева Настя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2,5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Онегина Таисия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DC6027" w:rsidTr="00B86669">
        <w:tc>
          <w:tcPr>
            <w:tcW w:w="118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064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Елина</w:t>
            </w:r>
            <w:proofErr w:type="spellEnd"/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Лиза</w:t>
            </w:r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1985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2,1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C6027" w:rsidRPr="00DC6027" w:rsidRDefault="00DC6027" w:rsidP="00DC602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C6027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</w:tr>
    </w:tbl>
    <w:p w:rsidR="00B86669" w:rsidRDefault="00B86669" w:rsidP="00B86669"/>
    <w:p w:rsidR="00B86669" w:rsidRPr="00081300" w:rsidRDefault="00B86669" w:rsidP="00B86669">
      <w:pPr>
        <w:rPr>
          <w:sz w:val="28"/>
          <w:szCs w:val="28"/>
        </w:rPr>
      </w:pPr>
      <w:r w:rsidRPr="00081300">
        <w:rPr>
          <w:sz w:val="28"/>
          <w:szCs w:val="28"/>
        </w:rPr>
        <w:t>Главный судья                                                                                       А. К. Сафарова</w:t>
      </w:r>
    </w:p>
    <w:p w:rsidR="00B86669" w:rsidRPr="00081300" w:rsidRDefault="00B86669" w:rsidP="00B86669">
      <w:pPr>
        <w:rPr>
          <w:sz w:val="28"/>
          <w:szCs w:val="28"/>
        </w:rPr>
      </w:pPr>
      <w:r w:rsidRPr="00081300">
        <w:rPr>
          <w:sz w:val="28"/>
          <w:szCs w:val="28"/>
        </w:rPr>
        <w:t>Секретарь                                                                                               А. К. Золотов</w:t>
      </w:r>
    </w:p>
    <w:p w:rsidR="00E01CE5" w:rsidRDefault="00E01CE5"/>
    <w:sectPr w:rsidR="00E0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69"/>
    <w:rsid w:val="000F5E98"/>
    <w:rsid w:val="00B86669"/>
    <w:rsid w:val="00C320B6"/>
    <w:rsid w:val="00DC6027"/>
    <w:rsid w:val="00E0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C3A3"/>
  <w15:chartTrackingRefBased/>
  <w15:docId w15:val="{2C7CFCF0-2F57-4AE0-A133-6A68BCB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2018-10-16T22:39:00Z</dcterms:created>
  <dcterms:modified xsi:type="dcterms:W3CDTF">2018-10-16T22:39:00Z</dcterms:modified>
</cp:coreProperties>
</file>